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E33D02" w:rsidTr="00E33D02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33D02" w:rsidRDefault="00E33D02" w:rsidP="007656A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33D02" w:rsidRDefault="00E33D02" w:rsidP="007656A7">
            <w:pPr>
              <w:rPr>
                <w:sz w:val="20"/>
                <w:szCs w:val="20"/>
              </w:rPr>
            </w:pPr>
          </w:p>
        </w:tc>
      </w:tr>
      <w:tr w:rsidR="00E33D02" w:rsidRPr="00E33D02" w:rsidTr="00E33D02">
        <w:trPr>
          <w:trHeight w:val="937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E33D02" w:rsidRPr="00E33D02" w:rsidRDefault="00E33D02" w:rsidP="007656A7">
            <w:pPr>
              <w:pStyle w:val="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3D02">
              <w:rPr>
                <w:rFonts w:ascii="Arial" w:hAnsi="Arial" w:cs="Arial"/>
                <w:b w:val="0"/>
                <w:sz w:val="24"/>
                <w:szCs w:val="24"/>
              </w:rPr>
              <w:t>ЧУХЛОМИНСКИЙ СЕЛЬСКИЙ СОВЕТ ДЕПУТАТОВ</w:t>
            </w:r>
          </w:p>
          <w:p w:rsidR="00E33D02" w:rsidRPr="00E33D02" w:rsidRDefault="00E33D02" w:rsidP="00765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E33D02" w:rsidRPr="00E33D02" w:rsidTr="00E33D02">
        <w:trPr>
          <w:trHeight w:val="358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E33D02" w:rsidRPr="00E33D02" w:rsidRDefault="00E33D02" w:rsidP="00E33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</w:p>
        </w:tc>
      </w:tr>
      <w:tr w:rsidR="00E33D02" w:rsidRPr="00E33D02" w:rsidTr="00E33D02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E33D02" w:rsidRPr="00E33D02" w:rsidRDefault="00250FCE" w:rsidP="007656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E33D02" w:rsidRPr="00E33D02">
              <w:rPr>
                <w:rFonts w:ascii="Arial" w:hAnsi="Arial" w:cs="Arial"/>
                <w:sz w:val="24"/>
                <w:szCs w:val="24"/>
              </w:rPr>
              <w:t>.09. 2017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E33D02" w:rsidRPr="00E33D02" w:rsidRDefault="00E33D02" w:rsidP="007656A7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ухломино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33D02" w:rsidRPr="00E33D02" w:rsidRDefault="00E33D02" w:rsidP="00765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E33D02" w:rsidRPr="00E33D02" w:rsidRDefault="00E33D02" w:rsidP="007656A7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                        №  </w:t>
            </w:r>
            <w:r w:rsidR="0032767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</w:tbl>
    <w:p w:rsidR="00B778B9" w:rsidRPr="00E33D02" w:rsidRDefault="00B778B9" w:rsidP="000477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777F" w:rsidRDefault="0004777F" w:rsidP="00E33D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D02">
        <w:rPr>
          <w:rFonts w:ascii="Arial" w:hAnsi="Arial" w:cs="Arial"/>
          <w:sz w:val="24"/>
          <w:szCs w:val="24"/>
        </w:rPr>
        <w:t xml:space="preserve">О передаче из муниципальной собственности </w:t>
      </w:r>
      <w:proofErr w:type="spellStart"/>
      <w:r w:rsidRPr="00E33D02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сельсовета в муниципальную</w:t>
      </w:r>
      <w:r w:rsidR="00E33D02">
        <w:rPr>
          <w:rFonts w:ascii="Arial" w:hAnsi="Arial" w:cs="Arial"/>
          <w:sz w:val="24"/>
          <w:szCs w:val="24"/>
        </w:rPr>
        <w:t xml:space="preserve"> </w:t>
      </w:r>
      <w:r w:rsidRPr="00E33D02">
        <w:rPr>
          <w:rFonts w:ascii="Arial" w:hAnsi="Arial" w:cs="Arial"/>
          <w:sz w:val="24"/>
          <w:szCs w:val="24"/>
        </w:rPr>
        <w:t xml:space="preserve">собственность </w:t>
      </w:r>
      <w:r w:rsidR="00396A04" w:rsidRPr="00E33D02">
        <w:rPr>
          <w:rFonts w:ascii="Arial" w:hAnsi="Arial" w:cs="Arial"/>
          <w:sz w:val="24"/>
          <w:szCs w:val="24"/>
        </w:rPr>
        <w:t xml:space="preserve">муниципального образования  </w:t>
      </w:r>
      <w:proofErr w:type="spellStart"/>
      <w:r w:rsidRPr="00E33D02">
        <w:rPr>
          <w:rFonts w:ascii="Arial" w:hAnsi="Arial" w:cs="Arial"/>
          <w:sz w:val="24"/>
          <w:szCs w:val="24"/>
        </w:rPr>
        <w:t>Ирбейского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района </w:t>
      </w:r>
    </w:p>
    <w:p w:rsidR="00E33D02" w:rsidRPr="00E33D02" w:rsidRDefault="00E33D02" w:rsidP="00E33D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777F" w:rsidRPr="00E33D02" w:rsidRDefault="0004777F" w:rsidP="00E33D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3D02">
        <w:rPr>
          <w:rFonts w:ascii="Arial" w:hAnsi="Arial" w:cs="Arial"/>
          <w:sz w:val="24"/>
          <w:szCs w:val="24"/>
        </w:rPr>
        <w:t xml:space="preserve">В целях материального обеспечения исполнения полномочий муниципального образования Ирбейского района, в соответствии с целевым назначением имущества вопросам местного значения муниципального района и с соблюдением территориальной принадлежности имущества, руководствуясь статьей 50 Федерального Закона от 06.10.2003 № 131-ФЗ «Об общих принципах организации местного самоуправления в Российской Федерации», статьями Устава </w:t>
      </w:r>
      <w:proofErr w:type="spellStart"/>
      <w:r w:rsidRPr="00E33D02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E33D02">
        <w:rPr>
          <w:rFonts w:ascii="Arial" w:hAnsi="Arial" w:cs="Arial"/>
          <w:sz w:val="24"/>
          <w:szCs w:val="24"/>
        </w:rPr>
        <w:t>Чухломинским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Советом депутатов РЕШИЛ:</w:t>
      </w:r>
      <w:proofErr w:type="gramEnd"/>
    </w:p>
    <w:p w:rsidR="0004777F" w:rsidRPr="00B31C6B" w:rsidRDefault="00B31C6B" w:rsidP="00B31C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4777F" w:rsidRPr="00B31C6B">
        <w:rPr>
          <w:rFonts w:ascii="Arial" w:hAnsi="Arial" w:cs="Arial"/>
          <w:sz w:val="24"/>
          <w:szCs w:val="24"/>
        </w:rPr>
        <w:t xml:space="preserve">Передать безвозмездно из муниципальной собственности Чухломинского сельсовета в муниципальную собственность муниципального образования  муниципальное имущество  согласно приложению. </w:t>
      </w:r>
    </w:p>
    <w:p w:rsidR="0004777F" w:rsidRPr="00E33D02" w:rsidRDefault="00B31C6B" w:rsidP="00B31C6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4777F" w:rsidRPr="00E33D02">
        <w:rPr>
          <w:rFonts w:ascii="Arial" w:hAnsi="Arial" w:cs="Arial"/>
          <w:sz w:val="24"/>
          <w:szCs w:val="24"/>
        </w:rPr>
        <w:t xml:space="preserve">Чухломинскому сельсовету осуществить передачу указанного имущества в установленном порядке. </w:t>
      </w:r>
    </w:p>
    <w:p w:rsidR="0004777F" w:rsidRPr="00E33D02" w:rsidRDefault="00B31C6B" w:rsidP="00B31C6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4777F" w:rsidRPr="00E33D02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опубликования. </w:t>
      </w:r>
    </w:p>
    <w:p w:rsidR="00D002CE" w:rsidRPr="00E33D02" w:rsidRDefault="00D002CE" w:rsidP="00E33D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02CE" w:rsidRPr="00E33D02" w:rsidRDefault="00D002CE" w:rsidP="00E33D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D0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33D02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сельсовета                                           С.А. </w:t>
      </w:r>
      <w:proofErr w:type="spellStart"/>
      <w:r w:rsidRPr="00E33D02">
        <w:rPr>
          <w:rFonts w:ascii="Arial" w:hAnsi="Arial" w:cs="Arial"/>
          <w:sz w:val="24"/>
          <w:szCs w:val="24"/>
        </w:rPr>
        <w:t>Криштоп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</w:t>
      </w:r>
    </w:p>
    <w:p w:rsidR="00F41A52" w:rsidRPr="00E33D02" w:rsidRDefault="00F41A52" w:rsidP="00D002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1A52" w:rsidRPr="00E33D02" w:rsidRDefault="00F41A52" w:rsidP="00D002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1A52" w:rsidRDefault="00F41A52" w:rsidP="00D002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52" w:rsidRDefault="00F41A52" w:rsidP="00D002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52" w:rsidRDefault="00F41A52" w:rsidP="00D002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52" w:rsidRDefault="00F41A52" w:rsidP="00D002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52" w:rsidRDefault="00F41A52" w:rsidP="00D002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52" w:rsidRDefault="00F41A52" w:rsidP="00D002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A52" w:rsidRPr="00E33D02" w:rsidRDefault="00E33D02" w:rsidP="00575619">
      <w:pPr>
        <w:spacing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F41A52" w:rsidRPr="00E33D02">
        <w:rPr>
          <w:rFonts w:ascii="Arial" w:hAnsi="Arial" w:cs="Arial"/>
          <w:sz w:val="24"/>
          <w:szCs w:val="24"/>
        </w:rPr>
        <w:lastRenderedPageBreak/>
        <w:t>Пр</w:t>
      </w:r>
      <w:r w:rsidR="00575619" w:rsidRPr="00E33D02">
        <w:rPr>
          <w:rFonts w:ascii="Arial" w:hAnsi="Arial" w:cs="Arial"/>
          <w:sz w:val="24"/>
          <w:szCs w:val="24"/>
        </w:rPr>
        <w:t xml:space="preserve">иложение к решению </w:t>
      </w:r>
      <w:proofErr w:type="spellStart"/>
      <w:r w:rsidR="00575619" w:rsidRPr="00E33D02">
        <w:rPr>
          <w:rFonts w:ascii="Arial" w:hAnsi="Arial" w:cs="Arial"/>
          <w:sz w:val="24"/>
          <w:szCs w:val="24"/>
        </w:rPr>
        <w:t>Ирбейского</w:t>
      </w:r>
      <w:proofErr w:type="spellEnd"/>
      <w:r w:rsidR="00575619" w:rsidRPr="00E33D02">
        <w:rPr>
          <w:rFonts w:ascii="Arial" w:hAnsi="Arial" w:cs="Arial"/>
          <w:sz w:val="24"/>
          <w:szCs w:val="24"/>
        </w:rPr>
        <w:t xml:space="preserve"> районного</w:t>
      </w:r>
      <w:r w:rsidR="00F41A52" w:rsidRPr="00E33D02">
        <w:rPr>
          <w:rFonts w:ascii="Arial" w:hAnsi="Arial" w:cs="Arial"/>
          <w:sz w:val="24"/>
          <w:szCs w:val="24"/>
        </w:rPr>
        <w:t xml:space="preserve"> Совета</w:t>
      </w:r>
      <w:r w:rsidR="00575619" w:rsidRPr="00E33D02">
        <w:rPr>
          <w:rFonts w:ascii="Arial" w:hAnsi="Arial" w:cs="Arial"/>
          <w:sz w:val="24"/>
          <w:szCs w:val="24"/>
        </w:rPr>
        <w:t xml:space="preserve"> депутатов                                        </w:t>
      </w:r>
      <w:r w:rsidRPr="00E33D02">
        <w:rPr>
          <w:rFonts w:ascii="Arial" w:hAnsi="Arial" w:cs="Arial"/>
          <w:sz w:val="24"/>
          <w:szCs w:val="24"/>
        </w:rPr>
        <w:t>22.09.2017</w:t>
      </w:r>
      <w:r w:rsidR="00575619" w:rsidRPr="00E33D02">
        <w:rPr>
          <w:rFonts w:ascii="Arial" w:hAnsi="Arial" w:cs="Arial"/>
          <w:sz w:val="24"/>
          <w:szCs w:val="24"/>
        </w:rPr>
        <w:t xml:space="preserve"> </w:t>
      </w:r>
      <w:r w:rsidR="00F41A52" w:rsidRPr="00E33D02">
        <w:rPr>
          <w:rFonts w:ascii="Arial" w:hAnsi="Arial" w:cs="Arial"/>
          <w:sz w:val="24"/>
          <w:szCs w:val="24"/>
        </w:rPr>
        <w:t xml:space="preserve"> №</w:t>
      </w:r>
      <w:r w:rsidRPr="00E33D02">
        <w:rPr>
          <w:rFonts w:ascii="Arial" w:hAnsi="Arial" w:cs="Arial"/>
          <w:sz w:val="24"/>
          <w:szCs w:val="24"/>
        </w:rPr>
        <w:t>2</w:t>
      </w:r>
      <w:r w:rsidR="00575619" w:rsidRPr="00E33D02">
        <w:rPr>
          <w:rFonts w:ascii="Arial" w:hAnsi="Arial" w:cs="Arial"/>
          <w:sz w:val="24"/>
          <w:szCs w:val="24"/>
        </w:rPr>
        <w:t>4</w:t>
      </w:r>
    </w:p>
    <w:p w:rsidR="00F41A52" w:rsidRPr="00E33D02" w:rsidRDefault="00F41A52" w:rsidP="00F41A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1A52" w:rsidRPr="00E33D02" w:rsidRDefault="00F41A52" w:rsidP="00F41A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1A52" w:rsidRPr="00E33D02" w:rsidRDefault="00F41A52" w:rsidP="00F41A5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33D02">
        <w:rPr>
          <w:rFonts w:ascii="Arial" w:hAnsi="Arial" w:cs="Arial"/>
          <w:sz w:val="24"/>
          <w:szCs w:val="24"/>
        </w:rPr>
        <w:t>ПЕРЕЧЕНЬ</w:t>
      </w:r>
    </w:p>
    <w:p w:rsidR="00F41A52" w:rsidRPr="00E33D02" w:rsidRDefault="00F41A52" w:rsidP="00F41A5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33D02">
        <w:rPr>
          <w:rFonts w:ascii="Arial" w:hAnsi="Arial" w:cs="Arial"/>
          <w:sz w:val="24"/>
          <w:szCs w:val="24"/>
        </w:rPr>
        <w:t xml:space="preserve">Муниципального имущества, подлежащего передаче из муниципальной собственности </w:t>
      </w:r>
      <w:proofErr w:type="spellStart"/>
      <w:r w:rsidRPr="00E33D02">
        <w:rPr>
          <w:rFonts w:ascii="Arial" w:hAnsi="Arial" w:cs="Arial"/>
          <w:sz w:val="24"/>
          <w:szCs w:val="24"/>
        </w:rPr>
        <w:t>Чухломинский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сельсовет в муниципальную собственность </w:t>
      </w:r>
      <w:r w:rsidR="00CB4897" w:rsidRPr="00E33D0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E33D02">
        <w:rPr>
          <w:rFonts w:ascii="Arial" w:hAnsi="Arial" w:cs="Arial"/>
          <w:sz w:val="24"/>
          <w:szCs w:val="24"/>
        </w:rPr>
        <w:t>Ирбейского района</w:t>
      </w:r>
      <w:r w:rsidR="000A4878" w:rsidRPr="00E33D0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5529"/>
        <w:gridCol w:w="3367"/>
      </w:tblGrid>
      <w:tr w:rsidR="000A4878" w:rsidRPr="00E33D02" w:rsidTr="00CB4897">
        <w:tc>
          <w:tcPr>
            <w:tcW w:w="675" w:type="dxa"/>
          </w:tcPr>
          <w:p w:rsidR="000A4878" w:rsidRPr="00E33D02" w:rsidRDefault="000A4878" w:rsidP="000A4878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0A4878" w:rsidRPr="00E33D02" w:rsidRDefault="000A4878" w:rsidP="000A4878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>Местонахождения имущества                                                 (населенный пункт, адрес)</w:t>
            </w:r>
          </w:p>
        </w:tc>
        <w:tc>
          <w:tcPr>
            <w:tcW w:w="3367" w:type="dxa"/>
          </w:tcPr>
          <w:p w:rsidR="000A4878" w:rsidRPr="00E33D02" w:rsidRDefault="000A4878" w:rsidP="000A4878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Название объекта </w:t>
            </w:r>
          </w:p>
        </w:tc>
      </w:tr>
      <w:tr w:rsidR="000A4878" w:rsidRPr="00E33D02" w:rsidTr="00CB6746">
        <w:tc>
          <w:tcPr>
            <w:tcW w:w="675" w:type="dxa"/>
          </w:tcPr>
          <w:p w:rsidR="000A4878" w:rsidRPr="00E33D02" w:rsidRDefault="000A4878" w:rsidP="000A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0A4878" w:rsidRPr="00E33D02" w:rsidRDefault="000A4878" w:rsidP="000A48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Чухломинский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0A4878" w:rsidRPr="00E33D02" w:rsidTr="00CB4897">
        <w:tc>
          <w:tcPr>
            <w:tcW w:w="675" w:type="dxa"/>
          </w:tcPr>
          <w:p w:rsidR="000A4878" w:rsidRPr="00E33D02" w:rsidRDefault="000A4878" w:rsidP="000A4878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A4878" w:rsidRPr="00E33D02" w:rsidRDefault="000A4878" w:rsidP="000A4878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ухломино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 xml:space="preserve"> ул. Комсомольская, </w:t>
            </w:r>
            <w:r w:rsidR="00575619" w:rsidRPr="00E33D02">
              <w:rPr>
                <w:rFonts w:ascii="Arial" w:hAnsi="Arial" w:cs="Arial"/>
                <w:sz w:val="24"/>
                <w:szCs w:val="24"/>
              </w:rPr>
              <w:t>1А</w:t>
            </w:r>
          </w:p>
        </w:tc>
        <w:tc>
          <w:tcPr>
            <w:tcW w:w="3367" w:type="dxa"/>
          </w:tcPr>
          <w:p w:rsidR="00396A04" w:rsidRPr="00E33D02" w:rsidRDefault="00575619" w:rsidP="000A4878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Нежилое здание (дом культуры) </w:t>
            </w:r>
            <w:r w:rsidR="00396A04" w:rsidRPr="00E33D02">
              <w:rPr>
                <w:rFonts w:ascii="Arial" w:hAnsi="Arial" w:cs="Arial"/>
                <w:sz w:val="24"/>
                <w:szCs w:val="24"/>
              </w:rPr>
              <w:t xml:space="preserve">общей площадью 519,9 кв.м.  </w:t>
            </w:r>
          </w:p>
          <w:p w:rsidR="000A4878" w:rsidRPr="00E33D02" w:rsidRDefault="00CB4897" w:rsidP="000A48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кад</w:t>
            </w:r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>: 24:16:4001001:225</w:t>
            </w:r>
          </w:p>
        </w:tc>
      </w:tr>
      <w:tr w:rsidR="00575619" w:rsidRPr="00E33D02" w:rsidTr="00CB4897">
        <w:tc>
          <w:tcPr>
            <w:tcW w:w="675" w:type="dxa"/>
          </w:tcPr>
          <w:p w:rsidR="00575619" w:rsidRPr="00E33D02" w:rsidRDefault="00575619" w:rsidP="000A4878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75619" w:rsidRPr="00E33D02" w:rsidRDefault="00575619" w:rsidP="000A4878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ухломино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 xml:space="preserve"> ул. Комсомольская, 1А</w:t>
            </w:r>
          </w:p>
        </w:tc>
        <w:tc>
          <w:tcPr>
            <w:tcW w:w="3367" w:type="dxa"/>
          </w:tcPr>
          <w:p w:rsidR="00575619" w:rsidRPr="00E33D02" w:rsidRDefault="00AB7C31" w:rsidP="000A4878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>Земельный участок, общей площадью 4235 кв.м.</w:t>
            </w:r>
          </w:p>
          <w:p w:rsidR="00CB4897" w:rsidRPr="00E33D02" w:rsidRDefault="00CB4897" w:rsidP="00CB48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кад</w:t>
            </w:r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>: 24:16:4001001:285</w:t>
            </w:r>
          </w:p>
        </w:tc>
      </w:tr>
    </w:tbl>
    <w:p w:rsidR="000A4878" w:rsidRPr="00E33D02" w:rsidRDefault="000A4878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2B16A4" w:rsidRPr="00E33D02" w:rsidRDefault="002B16A4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2B16A4" w:rsidRPr="00E33D02" w:rsidRDefault="002B16A4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2B16A4" w:rsidRPr="00E33D02" w:rsidRDefault="002B16A4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2B16A4" w:rsidRPr="00E33D02" w:rsidRDefault="002B16A4" w:rsidP="000A4878">
      <w:pPr>
        <w:spacing w:line="240" w:lineRule="auto"/>
        <w:rPr>
          <w:rFonts w:ascii="Arial" w:hAnsi="Arial" w:cs="Arial"/>
          <w:sz w:val="24"/>
          <w:szCs w:val="24"/>
        </w:rPr>
      </w:pPr>
      <w:r w:rsidRPr="00E33D0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33D02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сельсовета                                         С.А. </w:t>
      </w:r>
      <w:proofErr w:type="spellStart"/>
      <w:r w:rsidRPr="00E33D02">
        <w:rPr>
          <w:rFonts w:ascii="Arial" w:hAnsi="Arial" w:cs="Arial"/>
          <w:sz w:val="24"/>
          <w:szCs w:val="24"/>
        </w:rPr>
        <w:t>Криштоп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</w:t>
      </w: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E33D02" w:rsidP="00897CDD">
      <w:pPr>
        <w:spacing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897CDD" w:rsidRPr="00E33D02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  <w:r w:rsidR="00EC3153" w:rsidRPr="00E33D02">
        <w:rPr>
          <w:rFonts w:ascii="Arial" w:hAnsi="Arial" w:cs="Arial"/>
          <w:sz w:val="24"/>
          <w:szCs w:val="24"/>
        </w:rPr>
        <w:t>Чухломинского сельского</w:t>
      </w:r>
      <w:r w:rsidR="00897CDD" w:rsidRPr="00E33D02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="00EC3153" w:rsidRPr="00E33D02">
        <w:rPr>
          <w:rFonts w:ascii="Arial" w:hAnsi="Arial" w:cs="Arial"/>
          <w:sz w:val="24"/>
          <w:szCs w:val="24"/>
        </w:rPr>
        <w:t>Ирбейского</w:t>
      </w:r>
      <w:proofErr w:type="spellEnd"/>
      <w:r w:rsidR="00EC3153" w:rsidRPr="00E33D02">
        <w:rPr>
          <w:rFonts w:ascii="Arial" w:hAnsi="Arial" w:cs="Arial"/>
          <w:sz w:val="24"/>
          <w:szCs w:val="24"/>
        </w:rPr>
        <w:t xml:space="preserve"> района</w:t>
      </w:r>
      <w:r w:rsidR="00897CDD" w:rsidRPr="00E33D0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E33D02">
        <w:rPr>
          <w:rFonts w:ascii="Arial" w:hAnsi="Arial" w:cs="Arial"/>
          <w:sz w:val="24"/>
          <w:szCs w:val="24"/>
        </w:rPr>
        <w:t>22.09.2017 №24</w:t>
      </w:r>
    </w:p>
    <w:p w:rsidR="00897CDD" w:rsidRPr="00E33D02" w:rsidRDefault="00897CDD" w:rsidP="00897C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7CDD" w:rsidRPr="00E33D02" w:rsidRDefault="00897CDD" w:rsidP="00897C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7CDD" w:rsidRPr="00E33D02" w:rsidRDefault="00897CDD" w:rsidP="00897C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33D02">
        <w:rPr>
          <w:rFonts w:ascii="Arial" w:hAnsi="Arial" w:cs="Arial"/>
          <w:sz w:val="24"/>
          <w:szCs w:val="24"/>
        </w:rPr>
        <w:t>ПЕРЕЧЕНЬ</w:t>
      </w:r>
    </w:p>
    <w:p w:rsidR="00897CDD" w:rsidRPr="00E33D02" w:rsidRDefault="00897CDD" w:rsidP="00897C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33D02">
        <w:rPr>
          <w:rFonts w:ascii="Arial" w:hAnsi="Arial" w:cs="Arial"/>
          <w:sz w:val="24"/>
          <w:szCs w:val="24"/>
        </w:rPr>
        <w:t xml:space="preserve">Муниципального имущества, подлежащего передаче из муниципальной собственности </w:t>
      </w:r>
      <w:proofErr w:type="spellStart"/>
      <w:r w:rsidRPr="00E33D02">
        <w:rPr>
          <w:rFonts w:ascii="Arial" w:hAnsi="Arial" w:cs="Arial"/>
          <w:sz w:val="24"/>
          <w:szCs w:val="24"/>
        </w:rPr>
        <w:t>Чухломинский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сельсовет в муниципальную собственность муниципального образования Ирбейского района </w:t>
      </w:r>
    </w:p>
    <w:tbl>
      <w:tblPr>
        <w:tblStyle w:val="a4"/>
        <w:tblW w:w="0" w:type="auto"/>
        <w:tblLook w:val="04A0"/>
      </w:tblPr>
      <w:tblGrid>
        <w:gridCol w:w="675"/>
        <w:gridCol w:w="5529"/>
        <w:gridCol w:w="3367"/>
      </w:tblGrid>
      <w:tr w:rsidR="00897CDD" w:rsidRPr="00E33D02" w:rsidTr="0098065B">
        <w:tc>
          <w:tcPr>
            <w:tcW w:w="675" w:type="dxa"/>
          </w:tcPr>
          <w:p w:rsidR="00897CDD" w:rsidRPr="00E33D02" w:rsidRDefault="00897CDD" w:rsidP="0098065B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897CDD" w:rsidRPr="00E33D02" w:rsidRDefault="00897CDD" w:rsidP="0098065B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>Местонахождения имущества                                                 (населенный пункт, адрес)</w:t>
            </w:r>
          </w:p>
        </w:tc>
        <w:tc>
          <w:tcPr>
            <w:tcW w:w="3367" w:type="dxa"/>
          </w:tcPr>
          <w:p w:rsidR="00897CDD" w:rsidRPr="00E33D02" w:rsidRDefault="00897CDD" w:rsidP="0098065B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Название объекта </w:t>
            </w:r>
          </w:p>
        </w:tc>
      </w:tr>
      <w:tr w:rsidR="00897CDD" w:rsidRPr="00E33D02" w:rsidTr="0098065B">
        <w:tc>
          <w:tcPr>
            <w:tcW w:w="675" w:type="dxa"/>
          </w:tcPr>
          <w:p w:rsidR="00897CDD" w:rsidRPr="00E33D02" w:rsidRDefault="00897CDD" w:rsidP="00980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897CDD" w:rsidRPr="00E33D02" w:rsidRDefault="00897CDD" w:rsidP="009806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Чухломинский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897CDD" w:rsidRPr="00E33D02" w:rsidTr="0098065B">
        <w:tc>
          <w:tcPr>
            <w:tcW w:w="675" w:type="dxa"/>
          </w:tcPr>
          <w:p w:rsidR="00897CDD" w:rsidRPr="00E33D02" w:rsidRDefault="00EC3153" w:rsidP="0098065B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97CDD" w:rsidRPr="00E33D02" w:rsidRDefault="00897CDD" w:rsidP="0098065B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атынцево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>, ул. Советская, д.25</w:t>
            </w:r>
          </w:p>
        </w:tc>
        <w:tc>
          <w:tcPr>
            <w:tcW w:w="3367" w:type="dxa"/>
          </w:tcPr>
          <w:p w:rsidR="00897CDD" w:rsidRPr="00E33D02" w:rsidRDefault="00897CDD" w:rsidP="0098065B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>Нежилое здание (дом культуры) общей площадью 156,3 кв.м.</w:t>
            </w:r>
          </w:p>
          <w:p w:rsidR="00897CDD" w:rsidRPr="00E33D02" w:rsidRDefault="00897CDD" w:rsidP="009806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кад</w:t>
            </w:r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>: 24:16:4002001:105</w:t>
            </w:r>
          </w:p>
        </w:tc>
      </w:tr>
      <w:tr w:rsidR="00897CDD" w:rsidRPr="00E33D02" w:rsidTr="0098065B">
        <w:tc>
          <w:tcPr>
            <w:tcW w:w="675" w:type="dxa"/>
          </w:tcPr>
          <w:p w:rsidR="00897CDD" w:rsidRPr="00E33D02" w:rsidRDefault="00EC3153" w:rsidP="0098065B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897CDD" w:rsidRPr="00E33D02" w:rsidRDefault="00897CDD" w:rsidP="0098065B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атынцево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>, ул.Советская, 25</w:t>
            </w:r>
          </w:p>
        </w:tc>
        <w:tc>
          <w:tcPr>
            <w:tcW w:w="3367" w:type="dxa"/>
          </w:tcPr>
          <w:p w:rsidR="00897CDD" w:rsidRPr="00E33D02" w:rsidRDefault="00897CDD" w:rsidP="0098065B">
            <w:pPr>
              <w:rPr>
                <w:rFonts w:ascii="Arial" w:hAnsi="Arial" w:cs="Arial"/>
                <w:sz w:val="24"/>
                <w:szCs w:val="24"/>
              </w:rPr>
            </w:pPr>
            <w:r w:rsidRPr="00E33D02">
              <w:rPr>
                <w:rFonts w:ascii="Arial" w:hAnsi="Arial" w:cs="Arial"/>
                <w:sz w:val="24"/>
                <w:szCs w:val="24"/>
              </w:rPr>
              <w:t xml:space="preserve">Земельный участок, общей площадью 1121 кв.м.  </w:t>
            </w:r>
            <w:proofErr w:type="spellStart"/>
            <w:r w:rsidRPr="00E33D02">
              <w:rPr>
                <w:rFonts w:ascii="Arial" w:hAnsi="Arial" w:cs="Arial"/>
                <w:sz w:val="24"/>
                <w:szCs w:val="24"/>
              </w:rPr>
              <w:t>кад</w:t>
            </w:r>
            <w:proofErr w:type="gramStart"/>
            <w:r w:rsidRPr="00E33D02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E33D02"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 w:rsidRPr="00E33D02">
              <w:rPr>
                <w:rFonts w:ascii="Arial" w:hAnsi="Arial" w:cs="Arial"/>
                <w:sz w:val="24"/>
                <w:szCs w:val="24"/>
              </w:rPr>
              <w:t>: 24:16:4002001:122</w:t>
            </w:r>
          </w:p>
        </w:tc>
      </w:tr>
    </w:tbl>
    <w:p w:rsidR="00897CDD" w:rsidRPr="00E33D02" w:rsidRDefault="00897CDD" w:rsidP="00897CDD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897CDD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897CDD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897CDD">
      <w:pPr>
        <w:spacing w:line="240" w:lineRule="auto"/>
        <w:rPr>
          <w:rFonts w:ascii="Arial" w:hAnsi="Arial" w:cs="Arial"/>
          <w:sz w:val="24"/>
          <w:szCs w:val="24"/>
        </w:rPr>
      </w:pPr>
    </w:p>
    <w:p w:rsidR="00897CDD" w:rsidRPr="00E33D02" w:rsidRDefault="00897CDD" w:rsidP="00897CDD">
      <w:pPr>
        <w:spacing w:line="240" w:lineRule="auto"/>
        <w:rPr>
          <w:rFonts w:ascii="Arial" w:hAnsi="Arial" w:cs="Arial"/>
          <w:sz w:val="24"/>
          <w:szCs w:val="24"/>
        </w:rPr>
      </w:pPr>
      <w:r w:rsidRPr="00E33D0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33D02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сельсовета                                         С.А. </w:t>
      </w:r>
      <w:proofErr w:type="spellStart"/>
      <w:r w:rsidRPr="00E33D02">
        <w:rPr>
          <w:rFonts w:ascii="Arial" w:hAnsi="Arial" w:cs="Arial"/>
          <w:sz w:val="24"/>
          <w:szCs w:val="24"/>
        </w:rPr>
        <w:t>Криштоп</w:t>
      </w:r>
      <w:proofErr w:type="spellEnd"/>
      <w:r w:rsidRPr="00E33D02">
        <w:rPr>
          <w:rFonts w:ascii="Arial" w:hAnsi="Arial" w:cs="Arial"/>
          <w:sz w:val="24"/>
          <w:szCs w:val="24"/>
        </w:rPr>
        <w:t xml:space="preserve"> </w:t>
      </w:r>
    </w:p>
    <w:p w:rsidR="00897CDD" w:rsidRPr="00E33D02" w:rsidRDefault="00897CDD" w:rsidP="000A487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97CDD" w:rsidRPr="00E33D02" w:rsidSect="00A3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1893"/>
    <w:multiLevelType w:val="hybridMultilevel"/>
    <w:tmpl w:val="6804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77F"/>
    <w:rsid w:val="0004777F"/>
    <w:rsid w:val="000A4878"/>
    <w:rsid w:val="00250FCE"/>
    <w:rsid w:val="002B16A4"/>
    <w:rsid w:val="00327677"/>
    <w:rsid w:val="00396A04"/>
    <w:rsid w:val="00575619"/>
    <w:rsid w:val="005834C7"/>
    <w:rsid w:val="006729BE"/>
    <w:rsid w:val="00897CDD"/>
    <w:rsid w:val="00A1669D"/>
    <w:rsid w:val="00A31CD2"/>
    <w:rsid w:val="00AB7C31"/>
    <w:rsid w:val="00B31C6B"/>
    <w:rsid w:val="00B778B9"/>
    <w:rsid w:val="00CB4897"/>
    <w:rsid w:val="00D002CE"/>
    <w:rsid w:val="00E33D02"/>
    <w:rsid w:val="00EC3153"/>
    <w:rsid w:val="00F4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D2"/>
  </w:style>
  <w:style w:type="paragraph" w:styleId="1">
    <w:name w:val="heading 1"/>
    <w:basedOn w:val="a"/>
    <w:next w:val="a"/>
    <w:link w:val="10"/>
    <w:uiPriority w:val="9"/>
    <w:qFormat/>
    <w:rsid w:val="00E33D0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7F"/>
    <w:pPr>
      <w:ind w:left="720"/>
      <w:contextualSpacing/>
    </w:pPr>
  </w:style>
  <w:style w:type="table" w:styleId="a4">
    <w:name w:val="Table Grid"/>
    <w:basedOn w:val="a1"/>
    <w:uiPriority w:val="59"/>
    <w:rsid w:val="000A4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C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3D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2017-10-17T08:50:00Z</cp:lastPrinted>
  <dcterms:created xsi:type="dcterms:W3CDTF">2017-09-22T02:24:00Z</dcterms:created>
  <dcterms:modified xsi:type="dcterms:W3CDTF">2017-10-20T07:14:00Z</dcterms:modified>
</cp:coreProperties>
</file>